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2A7" w:rsidRPr="0084550D" w:rsidRDefault="00210D63" w:rsidP="00210D63">
      <w:pPr>
        <w:jc w:val="right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                                  Projekt </w:t>
      </w:r>
    </w:p>
    <w:p w:rsidR="00210D63" w:rsidRPr="0084550D" w:rsidRDefault="00210D63" w:rsidP="00210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>UCHWAŁA NR</w:t>
      </w:r>
      <w:r w:rsidR="0084550D" w:rsidRPr="0084550D">
        <w:rPr>
          <w:rFonts w:ascii="Times New Roman" w:hAnsi="Times New Roman" w:cs="Times New Roman"/>
          <w:b/>
          <w:sz w:val="24"/>
          <w:szCs w:val="24"/>
        </w:rPr>
        <w:t xml:space="preserve"> V/……./2019</w:t>
      </w:r>
    </w:p>
    <w:p w:rsidR="00210D63" w:rsidRPr="0084550D" w:rsidRDefault="00210D63" w:rsidP="00210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>RADY GMINY DĄBRÓWKA</w:t>
      </w:r>
    </w:p>
    <w:p w:rsidR="00210D63" w:rsidRPr="0084550D" w:rsidRDefault="00210D63" w:rsidP="00210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>z dnia……………………..</w:t>
      </w:r>
    </w:p>
    <w:p w:rsidR="00902E09" w:rsidRPr="0084550D" w:rsidRDefault="00902E09" w:rsidP="00210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E09" w:rsidRPr="00134A9E" w:rsidRDefault="000C5DAF" w:rsidP="00DC1F27">
      <w:pPr>
        <w:pStyle w:val="Nagwek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>w sprawie</w:t>
      </w:r>
      <w:r w:rsidR="00DC1F27"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ustalenia</w:t>
      </w:r>
      <w:r w:rsidR="00977892"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planu</w:t>
      </w:r>
      <w:r w:rsidR="00902E09"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sieci publicznych szkół podstawowych prowadzonych przez Gminę Dąbrówka</w:t>
      </w:r>
      <w:r w:rsidR="00DC1F27"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określenia granic ich obwodów</w:t>
      </w:r>
      <w:r w:rsidRPr="00134A9E">
        <w:rPr>
          <w:rFonts w:ascii="Times New Roman" w:hAnsi="Times New Roman" w:cs="Times New Roman"/>
          <w:color w:val="000000" w:themeColor="text1"/>
          <w:sz w:val="24"/>
          <w:szCs w:val="24"/>
        </w:rPr>
        <w:t>,  od 1 września 2019 r.</w:t>
      </w:r>
    </w:p>
    <w:p w:rsidR="00DC1F27" w:rsidRPr="0084550D" w:rsidRDefault="00DC1F27" w:rsidP="00DC1F27">
      <w:pPr>
        <w:rPr>
          <w:rFonts w:ascii="Times New Roman" w:hAnsi="Times New Roman" w:cs="Times New Roman"/>
          <w:sz w:val="24"/>
          <w:szCs w:val="24"/>
        </w:rPr>
      </w:pPr>
    </w:p>
    <w:p w:rsidR="00DC1F27" w:rsidRPr="0084550D" w:rsidRDefault="00DC1F27" w:rsidP="0084550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Na podstawie</w:t>
      </w:r>
      <w:r w:rsidR="004D4B9D" w:rsidRPr="0084550D">
        <w:rPr>
          <w:rFonts w:ascii="Times New Roman" w:hAnsi="Times New Roman" w:cs="Times New Roman"/>
          <w:sz w:val="24"/>
          <w:szCs w:val="24"/>
        </w:rPr>
        <w:t xml:space="preserve"> art. 18 ust. 2 </w:t>
      </w:r>
      <w:proofErr w:type="spellStart"/>
      <w:r w:rsidR="004D4B9D" w:rsidRPr="0084550D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4D4B9D" w:rsidRPr="0084550D">
        <w:rPr>
          <w:rFonts w:ascii="Times New Roman" w:hAnsi="Times New Roman" w:cs="Times New Roman"/>
          <w:sz w:val="24"/>
          <w:szCs w:val="24"/>
        </w:rPr>
        <w:t xml:space="preserve"> 15 ustawy z dnia 8 marca</w:t>
      </w:r>
      <w:r w:rsidR="00134A9E">
        <w:rPr>
          <w:rFonts w:ascii="Times New Roman" w:hAnsi="Times New Roman" w:cs="Times New Roman"/>
          <w:sz w:val="24"/>
          <w:szCs w:val="24"/>
        </w:rPr>
        <w:t xml:space="preserve"> 1990 r. o samorządzie gminnym </w:t>
      </w:r>
      <w:r w:rsidR="004D4B9D" w:rsidRPr="0084550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D4B9D" w:rsidRPr="0084550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D4B9D" w:rsidRPr="0084550D">
        <w:rPr>
          <w:rFonts w:ascii="Times New Roman" w:hAnsi="Times New Roman" w:cs="Times New Roman"/>
          <w:sz w:val="24"/>
          <w:szCs w:val="24"/>
        </w:rPr>
        <w:t xml:space="preserve">. Dz. U. z 2018 r. poz. 994, z </w:t>
      </w:r>
      <w:proofErr w:type="spellStart"/>
      <w:r w:rsidR="004D4B9D" w:rsidRPr="0084550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D4B9D" w:rsidRPr="0084550D">
        <w:rPr>
          <w:rFonts w:ascii="Times New Roman" w:hAnsi="Times New Roman" w:cs="Times New Roman"/>
          <w:sz w:val="24"/>
          <w:szCs w:val="24"/>
        </w:rPr>
        <w:t>. zm.) oraz</w:t>
      </w:r>
      <w:r w:rsidRPr="0084550D">
        <w:rPr>
          <w:rFonts w:ascii="Times New Roman" w:hAnsi="Times New Roman" w:cs="Times New Roman"/>
          <w:sz w:val="24"/>
          <w:szCs w:val="24"/>
        </w:rPr>
        <w:t xml:space="preserve"> art. 39 ust. 5 </w:t>
      </w:r>
      <w:r w:rsidR="004D4B9D" w:rsidRPr="0084550D">
        <w:rPr>
          <w:rFonts w:ascii="Times New Roman" w:hAnsi="Times New Roman" w:cs="Times New Roman"/>
          <w:sz w:val="24"/>
          <w:szCs w:val="24"/>
        </w:rPr>
        <w:t xml:space="preserve">i ust. 5a </w:t>
      </w:r>
      <w:r w:rsidRPr="0084550D">
        <w:rPr>
          <w:rFonts w:ascii="Times New Roman" w:hAnsi="Times New Roman" w:cs="Times New Roman"/>
          <w:sz w:val="24"/>
          <w:szCs w:val="24"/>
        </w:rPr>
        <w:t>ustawy z dnia 14 grudnia 201</w:t>
      </w:r>
      <w:r w:rsidR="004D4B9D" w:rsidRPr="0084550D">
        <w:rPr>
          <w:rFonts w:ascii="Times New Roman" w:hAnsi="Times New Roman" w:cs="Times New Roman"/>
          <w:sz w:val="24"/>
          <w:szCs w:val="24"/>
        </w:rPr>
        <w:t xml:space="preserve">6 r.  - Prawo </w:t>
      </w:r>
      <w:r w:rsidR="00330C2D">
        <w:rPr>
          <w:rFonts w:ascii="Times New Roman" w:hAnsi="Times New Roman" w:cs="Times New Roman"/>
          <w:sz w:val="24"/>
          <w:szCs w:val="24"/>
        </w:rPr>
        <w:t>o</w:t>
      </w:r>
      <w:r w:rsidR="004D4B9D" w:rsidRPr="0084550D">
        <w:rPr>
          <w:rFonts w:ascii="Times New Roman" w:hAnsi="Times New Roman" w:cs="Times New Roman"/>
          <w:sz w:val="24"/>
          <w:szCs w:val="24"/>
        </w:rPr>
        <w:t>światowe (Dz. U.</w:t>
      </w:r>
      <w:r w:rsidR="009C2757" w:rsidRPr="0084550D">
        <w:rPr>
          <w:rFonts w:ascii="Times New Roman" w:hAnsi="Times New Roman" w:cs="Times New Roman"/>
          <w:sz w:val="24"/>
          <w:szCs w:val="24"/>
        </w:rPr>
        <w:t xml:space="preserve"> </w:t>
      </w:r>
      <w:r w:rsidRPr="0084550D">
        <w:rPr>
          <w:rFonts w:ascii="Times New Roman" w:hAnsi="Times New Roman" w:cs="Times New Roman"/>
          <w:sz w:val="24"/>
          <w:szCs w:val="24"/>
        </w:rPr>
        <w:t xml:space="preserve">z 2018 r. poz. 996 z </w:t>
      </w:r>
      <w:proofErr w:type="spellStart"/>
      <w:r w:rsidRPr="0084550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4550D">
        <w:rPr>
          <w:rFonts w:ascii="Times New Roman" w:hAnsi="Times New Roman" w:cs="Times New Roman"/>
          <w:sz w:val="24"/>
          <w:szCs w:val="24"/>
        </w:rPr>
        <w:t>. zm.)</w:t>
      </w:r>
      <w:r w:rsidR="003F2FEE" w:rsidRPr="0084550D">
        <w:rPr>
          <w:rFonts w:ascii="Times New Roman" w:hAnsi="Times New Roman" w:cs="Times New Roman"/>
          <w:sz w:val="24"/>
          <w:szCs w:val="24"/>
        </w:rPr>
        <w:t xml:space="preserve"> </w:t>
      </w:r>
      <w:r w:rsidRPr="0084550D">
        <w:rPr>
          <w:rFonts w:ascii="Times New Roman" w:hAnsi="Times New Roman" w:cs="Times New Roman"/>
          <w:sz w:val="24"/>
          <w:szCs w:val="24"/>
        </w:rPr>
        <w:t xml:space="preserve"> Rada Gminy Dąbrówka uchwala,</w:t>
      </w:r>
      <w:r w:rsidR="009C2757" w:rsidRPr="0084550D">
        <w:rPr>
          <w:rFonts w:ascii="Times New Roman" w:hAnsi="Times New Roman" w:cs="Times New Roman"/>
          <w:sz w:val="24"/>
          <w:szCs w:val="24"/>
        </w:rPr>
        <w:t xml:space="preserve">  </w:t>
      </w:r>
      <w:r w:rsidRPr="0084550D">
        <w:rPr>
          <w:rFonts w:ascii="Times New Roman" w:hAnsi="Times New Roman" w:cs="Times New Roman"/>
          <w:sz w:val="24"/>
          <w:szCs w:val="24"/>
        </w:rPr>
        <w:t>co następuje</w:t>
      </w:r>
      <w:r w:rsidR="003F2FEE" w:rsidRPr="0084550D">
        <w:rPr>
          <w:rFonts w:ascii="Times New Roman" w:hAnsi="Times New Roman" w:cs="Times New Roman"/>
          <w:sz w:val="24"/>
          <w:szCs w:val="24"/>
        </w:rPr>
        <w:t>:</w:t>
      </w:r>
    </w:p>
    <w:p w:rsidR="003F2FEE" w:rsidRPr="0084550D" w:rsidRDefault="003F2FEE" w:rsidP="003F2FEE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§ 1</w:t>
      </w:r>
    </w:p>
    <w:p w:rsidR="003F2FEE" w:rsidRPr="0084550D" w:rsidRDefault="003F2FEE" w:rsidP="003F2FEE">
      <w:pPr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Uchwała określa plan sieci publicznych szkół podstawowych prowadzonych przez Gminę Dąbrówka, a także granice obwodów publicznych szkół podstawowych prowadzonych przez Gminę Dąbrówka, </w:t>
      </w:r>
      <w:r w:rsidR="004D4B9D" w:rsidRPr="0084550D">
        <w:rPr>
          <w:rFonts w:ascii="Times New Roman" w:hAnsi="Times New Roman" w:cs="Times New Roman"/>
          <w:sz w:val="24"/>
          <w:szCs w:val="24"/>
        </w:rPr>
        <w:t>na okres od 1 września 2019 r.,</w:t>
      </w:r>
      <w:r w:rsidR="0084550D">
        <w:rPr>
          <w:rFonts w:ascii="Times New Roman" w:hAnsi="Times New Roman" w:cs="Times New Roman"/>
          <w:sz w:val="24"/>
          <w:szCs w:val="24"/>
        </w:rPr>
        <w:t xml:space="preserve"> </w:t>
      </w:r>
      <w:r w:rsidRPr="0084550D">
        <w:rPr>
          <w:rFonts w:ascii="Times New Roman" w:hAnsi="Times New Roman" w:cs="Times New Roman"/>
          <w:sz w:val="24"/>
          <w:szCs w:val="24"/>
        </w:rPr>
        <w:t>który stanowi załącznik do niniejszej uchwały.</w:t>
      </w:r>
    </w:p>
    <w:p w:rsidR="003F2FEE" w:rsidRPr="0084550D" w:rsidRDefault="003F2FEE" w:rsidP="003F2FEE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§ 2</w:t>
      </w:r>
    </w:p>
    <w:p w:rsidR="003F2FEE" w:rsidRPr="0084550D" w:rsidRDefault="005E5048" w:rsidP="003F2FEE">
      <w:pPr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Wykonanie uchwały powierza się Wójtowi Gminy Dąbrówka.</w:t>
      </w:r>
    </w:p>
    <w:p w:rsidR="005E5048" w:rsidRPr="0084550D" w:rsidRDefault="005E5048" w:rsidP="005E5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§ 3</w:t>
      </w:r>
    </w:p>
    <w:p w:rsidR="005E5048" w:rsidRPr="0084550D" w:rsidRDefault="00330C2D" w:rsidP="005E50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Uchwała w</w:t>
      </w:r>
      <w:r w:rsidR="004D4B9D" w:rsidRPr="0084550D">
        <w:rPr>
          <w:rFonts w:ascii="Times New Roman" w:hAnsi="Times New Roman" w:cs="Times New Roman"/>
          <w:sz w:val="24"/>
          <w:szCs w:val="24"/>
        </w:rPr>
        <w:t>chodzi w życie po upływie 14 dni od dnia ogłoszenia</w:t>
      </w:r>
      <w:r w:rsidR="005E5048" w:rsidRPr="0084550D">
        <w:rPr>
          <w:rFonts w:ascii="Times New Roman" w:hAnsi="Times New Roman" w:cs="Times New Roman"/>
          <w:sz w:val="24"/>
          <w:szCs w:val="24"/>
        </w:rPr>
        <w:t xml:space="preserve"> w Dzienniku Urzędowym Województwa Mazowieckiego</w:t>
      </w:r>
      <w:r w:rsidR="004D4B9D" w:rsidRPr="0084550D">
        <w:rPr>
          <w:rFonts w:ascii="Times New Roman" w:hAnsi="Times New Roman" w:cs="Times New Roman"/>
          <w:sz w:val="24"/>
          <w:szCs w:val="24"/>
        </w:rPr>
        <w:t>.</w:t>
      </w:r>
    </w:p>
    <w:p w:rsidR="00286668" w:rsidRPr="0084550D" w:rsidRDefault="00286668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6668" w:rsidRPr="0084550D" w:rsidRDefault="00286668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6668" w:rsidRPr="0084550D" w:rsidRDefault="00286668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5BE" w:rsidRPr="0084550D" w:rsidRDefault="008345BE" w:rsidP="005E504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4550D" w:rsidRPr="0084550D" w:rsidRDefault="008345BE" w:rsidP="008345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4550D">
        <w:rPr>
          <w:rFonts w:ascii="Times New Roman" w:hAnsi="Times New Roman" w:cs="Times New Roman"/>
          <w:sz w:val="20"/>
          <w:szCs w:val="20"/>
        </w:rPr>
        <w:t xml:space="preserve">   </w:t>
      </w:r>
      <w:r w:rsidR="0084550D">
        <w:rPr>
          <w:rFonts w:ascii="Times New Roman" w:hAnsi="Times New Roman" w:cs="Times New Roman"/>
          <w:sz w:val="20"/>
          <w:szCs w:val="20"/>
        </w:rPr>
        <w:t>Załącznik do U</w:t>
      </w:r>
      <w:r w:rsidRPr="0084550D">
        <w:rPr>
          <w:rFonts w:ascii="Times New Roman" w:hAnsi="Times New Roman" w:cs="Times New Roman"/>
          <w:sz w:val="20"/>
          <w:szCs w:val="20"/>
        </w:rPr>
        <w:t xml:space="preserve">chwały </w:t>
      </w:r>
    </w:p>
    <w:p w:rsidR="008345BE" w:rsidRPr="0084550D" w:rsidRDefault="008345BE" w:rsidP="008345B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4550D">
        <w:rPr>
          <w:rFonts w:ascii="Times New Roman" w:hAnsi="Times New Roman" w:cs="Times New Roman"/>
          <w:sz w:val="20"/>
          <w:szCs w:val="20"/>
        </w:rPr>
        <w:t>Nr</w:t>
      </w:r>
      <w:r w:rsidR="0084550D" w:rsidRPr="0084550D">
        <w:rPr>
          <w:rFonts w:ascii="Times New Roman" w:hAnsi="Times New Roman" w:cs="Times New Roman"/>
          <w:sz w:val="20"/>
          <w:szCs w:val="20"/>
        </w:rPr>
        <w:t xml:space="preserve"> V/……/2019</w:t>
      </w:r>
    </w:p>
    <w:p w:rsidR="008345BE" w:rsidRPr="0084550D" w:rsidRDefault="008345BE" w:rsidP="008345B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5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</w:r>
      <w:r w:rsidR="0084550D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84550D">
        <w:rPr>
          <w:rFonts w:ascii="Times New Roman" w:hAnsi="Times New Roman" w:cs="Times New Roman"/>
          <w:sz w:val="20"/>
          <w:szCs w:val="20"/>
        </w:rPr>
        <w:t xml:space="preserve">  Rady Gminy Dąbrówka</w:t>
      </w:r>
    </w:p>
    <w:p w:rsidR="008345BE" w:rsidRPr="0084550D" w:rsidRDefault="008345BE" w:rsidP="008455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4550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84550D" w:rsidRPr="0084550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</w:r>
      <w:r w:rsidR="0084550D" w:rsidRPr="0084550D">
        <w:rPr>
          <w:rFonts w:ascii="Times New Roman" w:hAnsi="Times New Roman" w:cs="Times New Roman"/>
          <w:sz w:val="20"/>
          <w:szCs w:val="20"/>
        </w:rPr>
        <w:tab/>
      </w:r>
      <w:r w:rsidR="0084550D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84550D" w:rsidRPr="0084550D">
        <w:rPr>
          <w:rFonts w:ascii="Times New Roman" w:hAnsi="Times New Roman" w:cs="Times New Roman"/>
          <w:sz w:val="20"/>
          <w:szCs w:val="20"/>
        </w:rPr>
        <w:t xml:space="preserve"> z dnia 15.03.2019 r. </w:t>
      </w:r>
    </w:p>
    <w:p w:rsidR="0081720F" w:rsidRPr="0084550D" w:rsidRDefault="0081720F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20F" w:rsidRPr="0084550D" w:rsidRDefault="0081720F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1720F" w:rsidRPr="0084550D" w:rsidRDefault="0081720F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Plan sieci publicznych szkół podstawowych prowadzonych przez Gminę Dąbrówka, a także granice obwodów publicznych szkół podstawowych prowadz</w:t>
      </w:r>
      <w:r w:rsidR="0015719B" w:rsidRPr="0084550D">
        <w:rPr>
          <w:rFonts w:ascii="Times New Roman" w:hAnsi="Times New Roman" w:cs="Times New Roman"/>
          <w:sz w:val="24"/>
          <w:szCs w:val="24"/>
        </w:rPr>
        <w:t>onych przez Gminę Dąbrówka od dnia 1 września 2019 r.</w:t>
      </w:r>
    </w:p>
    <w:p w:rsidR="0099700F" w:rsidRPr="0084550D" w:rsidRDefault="0099700F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700F" w:rsidRPr="0084550D" w:rsidRDefault="008470F7" w:rsidP="008470F7">
      <w:pPr>
        <w:spacing w:after="0"/>
        <w:ind w:left="705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99700F" w:rsidRPr="0084550D">
        <w:rPr>
          <w:rFonts w:ascii="Times New Roman" w:hAnsi="Times New Roman" w:cs="Times New Roman"/>
          <w:b/>
          <w:sz w:val="24"/>
          <w:szCs w:val="24"/>
        </w:rPr>
        <w:t>Szkoła Podstawowa im. C. K. Norwida w Dąbrówce:</w:t>
      </w:r>
    </w:p>
    <w:p w:rsidR="00CE3B4E" w:rsidRPr="0084550D" w:rsidRDefault="00CE3B4E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1 ) adres siedziby – ul. Tadeusza Kościuszki 20, 05-252 Dąbrówka;</w:t>
      </w:r>
    </w:p>
    <w:p w:rsidR="00CE3B4E" w:rsidRPr="0084550D" w:rsidRDefault="00CE3B4E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2 ) granice obwodu:</w:t>
      </w:r>
    </w:p>
    <w:p w:rsidR="00CE3B4E" w:rsidRPr="0084550D" w:rsidRDefault="00CE3B4E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a ) od strony północnej: granicą</w:t>
      </w:r>
      <w:r w:rsidR="007E65DC" w:rsidRPr="0084550D">
        <w:rPr>
          <w:rFonts w:ascii="Times New Roman" w:hAnsi="Times New Roman" w:cs="Times New Roman"/>
          <w:sz w:val="24"/>
          <w:szCs w:val="24"/>
        </w:rPr>
        <w:t xml:space="preserve"> jest miejscowość </w:t>
      </w:r>
      <w:r w:rsidR="00C76F02" w:rsidRPr="0084550D">
        <w:rPr>
          <w:rFonts w:ascii="Times New Roman" w:hAnsi="Times New Roman" w:cs="Times New Roman"/>
          <w:sz w:val="24"/>
          <w:szCs w:val="24"/>
        </w:rPr>
        <w:t>Dręszew, Marianów,</w:t>
      </w:r>
    </w:p>
    <w:p w:rsidR="007E65DC" w:rsidRPr="0084550D" w:rsidRDefault="007E65DC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b ) od strony wschodniej: granicą </w:t>
      </w:r>
      <w:r w:rsidR="00C76F02" w:rsidRPr="0084550D">
        <w:rPr>
          <w:rFonts w:ascii="Times New Roman" w:hAnsi="Times New Roman" w:cs="Times New Roman"/>
          <w:sz w:val="24"/>
          <w:szCs w:val="24"/>
        </w:rPr>
        <w:t>jest miejscowość Lasków, Karpin,</w:t>
      </w:r>
    </w:p>
    <w:p w:rsidR="007E65DC" w:rsidRPr="0084550D" w:rsidRDefault="007E65DC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c ) od strony południowej: granicą jest miejscowość Małopole</w:t>
      </w:r>
      <w:r w:rsidR="00677DD8" w:rsidRPr="0084550D">
        <w:rPr>
          <w:rFonts w:ascii="Times New Roman" w:hAnsi="Times New Roman" w:cs="Times New Roman"/>
          <w:sz w:val="24"/>
          <w:szCs w:val="24"/>
        </w:rPr>
        <w:t>,</w:t>
      </w:r>
      <w:r w:rsidR="00C76F02" w:rsidRPr="0084550D">
        <w:rPr>
          <w:rFonts w:ascii="Times New Roman" w:hAnsi="Times New Roman" w:cs="Times New Roman"/>
          <w:sz w:val="24"/>
          <w:szCs w:val="24"/>
        </w:rPr>
        <w:t xml:space="preserve"> Chajęty,</w:t>
      </w:r>
    </w:p>
    <w:p w:rsidR="007E65DC" w:rsidRPr="0084550D" w:rsidRDefault="007E65DC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d ) od strony zachodniej: grani</w:t>
      </w:r>
      <w:r w:rsidR="00C76F02" w:rsidRPr="0084550D">
        <w:rPr>
          <w:rFonts w:ascii="Times New Roman" w:hAnsi="Times New Roman" w:cs="Times New Roman"/>
          <w:sz w:val="24"/>
          <w:szCs w:val="24"/>
        </w:rPr>
        <w:t>cą jest miejscowość Stanisławów,</w:t>
      </w:r>
    </w:p>
    <w:p w:rsidR="007C480D" w:rsidRPr="0084550D" w:rsidRDefault="0055658D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3 ) </w:t>
      </w:r>
      <w:r w:rsidR="00677DD8" w:rsidRPr="0084550D">
        <w:rPr>
          <w:rFonts w:ascii="Times New Roman" w:hAnsi="Times New Roman" w:cs="Times New Roman"/>
          <w:sz w:val="24"/>
          <w:szCs w:val="24"/>
        </w:rPr>
        <w:t>do obwodu szkoły należą miejscowości: Dąbrówka, Dręszew, Marianów</w:t>
      </w:r>
      <w:r w:rsidR="007C480D" w:rsidRPr="0084550D">
        <w:rPr>
          <w:rFonts w:ascii="Times New Roman" w:hAnsi="Times New Roman" w:cs="Times New Roman"/>
          <w:sz w:val="24"/>
          <w:szCs w:val="24"/>
        </w:rPr>
        <w:t xml:space="preserve">, Lasków, Karpin, </w:t>
      </w:r>
    </w:p>
    <w:p w:rsidR="0055658D" w:rsidRPr="0084550D" w:rsidRDefault="007C480D" w:rsidP="00CE3B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 Małopole, Chajęty,</w:t>
      </w:r>
      <w:r w:rsidR="00F06451" w:rsidRPr="0084550D">
        <w:rPr>
          <w:rFonts w:ascii="Times New Roman" w:hAnsi="Times New Roman" w:cs="Times New Roman"/>
          <w:sz w:val="24"/>
          <w:szCs w:val="24"/>
        </w:rPr>
        <w:t xml:space="preserve"> </w:t>
      </w:r>
      <w:r w:rsidRPr="0084550D">
        <w:rPr>
          <w:rFonts w:ascii="Times New Roman" w:hAnsi="Times New Roman" w:cs="Times New Roman"/>
          <w:sz w:val="24"/>
          <w:szCs w:val="24"/>
        </w:rPr>
        <w:t>Stanisławów.</w:t>
      </w:r>
    </w:p>
    <w:p w:rsidR="007E65DC" w:rsidRPr="0084550D" w:rsidRDefault="007E65DC" w:rsidP="00CE3B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65DC" w:rsidRPr="0084550D" w:rsidRDefault="008470F7" w:rsidP="008470F7">
      <w:pPr>
        <w:spacing w:after="0"/>
        <w:ind w:left="705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7E65DC" w:rsidRPr="0084550D">
        <w:rPr>
          <w:rFonts w:ascii="Times New Roman" w:hAnsi="Times New Roman" w:cs="Times New Roman"/>
          <w:b/>
          <w:sz w:val="24"/>
          <w:szCs w:val="24"/>
        </w:rPr>
        <w:t>Publiczna Szkoła  Podstawowa im. Jana Pawła II w Guzowatce:</w:t>
      </w:r>
    </w:p>
    <w:p w:rsidR="00780D57" w:rsidRPr="0084550D" w:rsidRDefault="00780D57" w:rsidP="00780D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1 ) adres siedziby -  Guzowatka 81, 05-252 Dąbrówka;</w:t>
      </w:r>
    </w:p>
    <w:p w:rsidR="00724407" w:rsidRPr="0084550D" w:rsidRDefault="00780D57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2 ) granice obwodu:</w:t>
      </w:r>
    </w:p>
    <w:p w:rsidR="00780D57" w:rsidRPr="0084550D" w:rsidRDefault="00780D57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a ) od strony północnej: granicą jest miejscowość Ostrówek, Kołaków</w:t>
      </w:r>
      <w:r w:rsidR="00F353F7" w:rsidRPr="0084550D">
        <w:rPr>
          <w:rFonts w:ascii="Times New Roman" w:hAnsi="Times New Roman" w:cs="Times New Roman"/>
          <w:sz w:val="24"/>
          <w:szCs w:val="24"/>
        </w:rPr>
        <w:t>,</w:t>
      </w:r>
    </w:p>
    <w:p w:rsidR="006E07D1" w:rsidRPr="0084550D" w:rsidRDefault="006E07D1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b ) od strony wschodniej; granicą jest</w:t>
      </w:r>
      <w:r w:rsidR="00F353F7" w:rsidRPr="0084550D">
        <w:rPr>
          <w:rFonts w:ascii="Times New Roman" w:hAnsi="Times New Roman" w:cs="Times New Roman"/>
          <w:sz w:val="24"/>
          <w:szCs w:val="24"/>
        </w:rPr>
        <w:t xml:space="preserve"> miejscowość Działy Czarnowskie,</w:t>
      </w:r>
    </w:p>
    <w:p w:rsidR="006E07D1" w:rsidRPr="0084550D" w:rsidRDefault="006E07D1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c ) od strony południowej: gra</w:t>
      </w:r>
      <w:r w:rsidR="00F353F7" w:rsidRPr="0084550D">
        <w:rPr>
          <w:rFonts w:ascii="Times New Roman" w:hAnsi="Times New Roman" w:cs="Times New Roman"/>
          <w:sz w:val="24"/>
          <w:szCs w:val="24"/>
        </w:rPr>
        <w:t>nicą jest miejscowość Guzowatka,</w:t>
      </w:r>
    </w:p>
    <w:p w:rsidR="0055658D" w:rsidRPr="0084550D" w:rsidRDefault="0055658D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d)  od strony zachodniej: granicą jest </w:t>
      </w:r>
      <w:r w:rsidR="00F353F7" w:rsidRPr="0084550D">
        <w:rPr>
          <w:rFonts w:ascii="Times New Roman" w:hAnsi="Times New Roman" w:cs="Times New Roman"/>
          <w:sz w:val="24"/>
          <w:szCs w:val="24"/>
        </w:rPr>
        <w:t>miejscowość Sokołówek, Teodorów,</w:t>
      </w:r>
    </w:p>
    <w:p w:rsidR="00ED582A" w:rsidRPr="0084550D" w:rsidRDefault="008470F7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3 ) do obwodu szkoły należą miejscowości: </w:t>
      </w:r>
      <w:r w:rsidR="00F353F7" w:rsidRPr="0084550D">
        <w:rPr>
          <w:rFonts w:ascii="Times New Roman" w:hAnsi="Times New Roman" w:cs="Times New Roman"/>
          <w:sz w:val="24"/>
          <w:szCs w:val="24"/>
        </w:rPr>
        <w:t>Guzowatka, Ostrówek, Kołaków, Działy</w:t>
      </w:r>
    </w:p>
    <w:p w:rsidR="008470F7" w:rsidRPr="0084550D" w:rsidRDefault="00ED582A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</w:t>
      </w:r>
      <w:r w:rsidR="00F353F7" w:rsidRPr="0084550D">
        <w:rPr>
          <w:rFonts w:ascii="Times New Roman" w:hAnsi="Times New Roman" w:cs="Times New Roman"/>
          <w:sz w:val="24"/>
          <w:szCs w:val="24"/>
        </w:rPr>
        <w:t xml:space="preserve"> Czarnowskie, Sokołówek, Teodorów.</w:t>
      </w:r>
    </w:p>
    <w:p w:rsidR="00F353F7" w:rsidRPr="0084550D" w:rsidRDefault="00F353F7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53F7" w:rsidRPr="0084550D" w:rsidRDefault="00F353F7" w:rsidP="008172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t xml:space="preserve">          III. Publiczna Szkoła Podstawowa im. Adeli Goszczyńskiej we Wszeborach:</w:t>
      </w:r>
    </w:p>
    <w:p w:rsidR="00AB44A7" w:rsidRPr="0084550D" w:rsidRDefault="00AB44A7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1 ) adres siedziby – ul. Trakt Napoleoński 45</w:t>
      </w:r>
      <w:r w:rsidR="00455B45" w:rsidRPr="0084550D">
        <w:rPr>
          <w:rFonts w:ascii="Times New Roman" w:hAnsi="Times New Roman" w:cs="Times New Roman"/>
          <w:sz w:val="24"/>
          <w:szCs w:val="24"/>
        </w:rPr>
        <w:t>, 05-252 Dąbrówka;</w:t>
      </w:r>
    </w:p>
    <w:p w:rsidR="00455B45" w:rsidRPr="0084550D" w:rsidRDefault="00455B45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2 ) granice obwodu:</w:t>
      </w:r>
    </w:p>
    <w:p w:rsidR="00455B45" w:rsidRPr="0084550D" w:rsidRDefault="00455B45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</w:t>
      </w:r>
      <w:r w:rsidR="00A074A6" w:rsidRPr="0084550D">
        <w:rPr>
          <w:rFonts w:ascii="Times New Roman" w:hAnsi="Times New Roman" w:cs="Times New Roman"/>
          <w:sz w:val="24"/>
          <w:szCs w:val="24"/>
        </w:rPr>
        <w:t>a</w:t>
      </w:r>
      <w:r w:rsidRPr="0084550D">
        <w:rPr>
          <w:rFonts w:ascii="Times New Roman" w:hAnsi="Times New Roman" w:cs="Times New Roman"/>
          <w:sz w:val="24"/>
          <w:szCs w:val="24"/>
        </w:rPr>
        <w:t>) od strony północnej: granicą jest miejscowość</w:t>
      </w:r>
      <w:r w:rsidR="00A074A6" w:rsidRPr="0084550D">
        <w:rPr>
          <w:rFonts w:ascii="Times New Roman" w:hAnsi="Times New Roman" w:cs="Times New Roman"/>
          <w:sz w:val="24"/>
          <w:szCs w:val="24"/>
        </w:rPr>
        <w:t xml:space="preserve"> Wszebory,</w:t>
      </w:r>
    </w:p>
    <w:p w:rsidR="00A074A6" w:rsidRPr="0084550D" w:rsidRDefault="00A074A6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b) od strony wschodniej: granicą jest miejscowość Karolew,</w:t>
      </w:r>
    </w:p>
    <w:p w:rsidR="00A074A6" w:rsidRPr="0084550D" w:rsidRDefault="00A074A6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c ) od strony południowej: granicą jest miejscowość Zaścienie, Chruściele,</w:t>
      </w:r>
    </w:p>
    <w:p w:rsidR="00A074A6" w:rsidRPr="0084550D" w:rsidRDefault="00A074A6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</w:t>
      </w:r>
      <w:r w:rsidR="000D68EB" w:rsidRPr="0084550D">
        <w:rPr>
          <w:rFonts w:ascii="Times New Roman" w:hAnsi="Times New Roman" w:cs="Times New Roman"/>
          <w:sz w:val="24"/>
          <w:szCs w:val="24"/>
        </w:rPr>
        <w:t>d ) od strony zachodniej: g</w:t>
      </w:r>
      <w:bookmarkStart w:id="0" w:name="_GoBack"/>
      <w:bookmarkEnd w:id="0"/>
      <w:r w:rsidRPr="0084550D">
        <w:rPr>
          <w:rFonts w:ascii="Times New Roman" w:hAnsi="Times New Roman" w:cs="Times New Roman"/>
          <w:sz w:val="24"/>
          <w:szCs w:val="24"/>
        </w:rPr>
        <w:t>ranicą jest miejscowość Trojany.</w:t>
      </w:r>
    </w:p>
    <w:p w:rsidR="00ED582A" w:rsidRPr="0084550D" w:rsidRDefault="00A074A6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3 )</w:t>
      </w:r>
      <w:r w:rsidR="00ED582A" w:rsidRPr="0084550D">
        <w:rPr>
          <w:rFonts w:ascii="Times New Roman" w:hAnsi="Times New Roman" w:cs="Times New Roman"/>
          <w:sz w:val="24"/>
          <w:szCs w:val="24"/>
        </w:rPr>
        <w:t xml:space="preserve"> do obwodu szkoły należą miejscowości: Wszebory, Karolew, Zaścienie, Chruściele, </w:t>
      </w:r>
    </w:p>
    <w:p w:rsidR="00A074A6" w:rsidRPr="0084550D" w:rsidRDefault="00ED582A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Trojany.</w:t>
      </w:r>
    </w:p>
    <w:p w:rsidR="0023704E" w:rsidRPr="0084550D" w:rsidRDefault="0023704E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50D" w:rsidRDefault="0023704E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ab/>
      </w:r>
    </w:p>
    <w:p w:rsidR="0084550D" w:rsidRDefault="0084550D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50D" w:rsidRPr="0084550D" w:rsidRDefault="0023704E" w:rsidP="0081720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550D">
        <w:rPr>
          <w:rFonts w:ascii="Times New Roman" w:hAnsi="Times New Roman" w:cs="Times New Roman"/>
          <w:b/>
          <w:sz w:val="24"/>
          <w:szCs w:val="24"/>
        </w:rPr>
        <w:lastRenderedPageBreak/>
        <w:t>IV. Publiczna Szkoła Podstawowa im. Bitwy Warszawskiej 1920 Roku w Józefowie: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1 ) adres siedziby -  ul. Kościelna 2, 05-254 Dąbrówka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2 ) granice obwodu: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</w:t>
      </w:r>
      <w:r w:rsidR="006E682F" w:rsidRPr="0084550D">
        <w:rPr>
          <w:rFonts w:ascii="Times New Roman" w:hAnsi="Times New Roman" w:cs="Times New Roman"/>
          <w:sz w:val="24"/>
          <w:szCs w:val="24"/>
        </w:rPr>
        <w:t>a</w:t>
      </w:r>
      <w:r w:rsidRPr="0084550D">
        <w:rPr>
          <w:rFonts w:ascii="Times New Roman" w:hAnsi="Times New Roman" w:cs="Times New Roman"/>
          <w:sz w:val="24"/>
          <w:szCs w:val="24"/>
        </w:rPr>
        <w:t xml:space="preserve"> ) od strony północnej: granicą jest miejscowość </w:t>
      </w:r>
      <w:proofErr w:type="spellStart"/>
      <w:r w:rsidRPr="0084550D">
        <w:rPr>
          <w:rFonts w:ascii="Times New Roman" w:hAnsi="Times New Roman" w:cs="Times New Roman"/>
          <w:sz w:val="24"/>
          <w:szCs w:val="24"/>
        </w:rPr>
        <w:t>Stasiopole</w:t>
      </w:r>
      <w:proofErr w:type="spellEnd"/>
      <w:r w:rsidRPr="0084550D">
        <w:rPr>
          <w:rFonts w:ascii="Times New Roman" w:hAnsi="Times New Roman" w:cs="Times New Roman"/>
          <w:sz w:val="24"/>
          <w:szCs w:val="24"/>
        </w:rPr>
        <w:t>, Czarnów,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</w:t>
      </w:r>
      <w:r w:rsidR="006E682F" w:rsidRPr="0084550D">
        <w:rPr>
          <w:rFonts w:ascii="Times New Roman" w:hAnsi="Times New Roman" w:cs="Times New Roman"/>
          <w:sz w:val="24"/>
          <w:szCs w:val="24"/>
        </w:rPr>
        <w:t>b</w:t>
      </w:r>
      <w:r w:rsidRPr="0084550D">
        <w:rPr>
          <w:rFonts w:ascii="Times New Roman" w:hAnsi="Times New Roman" w:cs="Times New Roman"/>
          <w:sz w:val="24"/>
          <w:szCs w:val="24"/>
        </w:rPr>
        <w:t xml:space="preserve"> ) od strony wschodniej: granicą jest miejscowość Ślężany, Kowalicha,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</w:t>
      </w:r>
      <w:r w:rsidR="006E682F" w:rsidRPr="0084550D">
        <w:rPr>
          <w:rFonts w:ascii="Times New Roman" w:hAnsi="Times New Roman" w:cs="Times New Roman"/>
          <w:sz w:val="24"/>
          <w:szCs w:val="24"/>
        </w:rPr>
        <w:t>c</w:t>
      </w:r>
      <w:r w:rsidRPr="0084550D">
        <w:rPr>
          <w:rFonts w:ascii="Times New Roman" w:hAnsi="Times New Roman" w:cs="Times New Roman"/>
          <w:sz w:val="24"/>
          <w:szCs w:val="24"/>
        </w:rPr>
        <w:t xml:space="preserve"> ) od strony południowej: </w:t>
      </w:r>
      <w:r w:rsidR="006E682F" w:rsidRPr="0084550D">
        <w:rPr>
          <w:rFonts w:ascii="Times New Roman" w:hAnsi="Times New Roman" w:cs="Times New Roman"/>
          <w:sz w:val="24"/>
          <w:szCs w:val="24"/>
        </w:rPr>
        <w:t>Józefów, Ludwinów,</w:t>
      </w:r>
    </w:p>
    <w:p w:rsidR="006E682F" w:rsidRPr="0084550D" w:rsidRDefault="006E682F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d ) od strony zachodniej: Cisie, Kuligów,</w:t>
      </w:r>
    </w:p>
    <w:p w:rsidR="00C85856" w:rsidRPr="0084550D" w:rsidRDefault="00063B0D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3 ) do obwodu szkoły należą miejscowości: </w:t>
      </w:r>
      <w:proofErr w:type="spellStart"/>
      <w:r w:rsidR="00C85856" w:rsidRPr="0084550D">
        <w:rPr>
          <w:rFonts w:ascii="Times New Roman" w:hAnsi="Times New Roman" w:cs="Times New Roman"/>
          <w:sz w:val="24"/>
          <w:szCs w:val="24"/>
        </w:rPr>
        <w:t>Stasiopole</w:t>
      </w:r>
      <w:proofErr w:type="spellEnd"/>
      <w:r w:rsidR="00C85856" w:rsidRPr="0084550D">
        <w:rPr>
          <w:rFonts w:ascii="Times New Roman" w:hAnsi="Times New Roman" w:cs="Times New Roman"/>
          <w:sz w:val="24"/>
          <w:szCs w:val="24"/>
        </w:rPr>
        <w:t>, Czarnów, Ślężany, Kowalicha,</w:t>
      </w:r>
    </w:p>
    <w:p w:rsidR="00063B0D" w:rsidRPr="0084550D" w:rsidRDefault="00C85856" w:rsidP="00817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 xml:space="preserve">      Józefów, Ludwinów, Cisie, Kuligów.</w:t>
      </w:r>
    </w:p>
    <w:p w:rsidR="00E42824" w:rsidRPr="0084550D" w:rsidRDefault="00E42824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8172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1B" w:rsidRDefault="00EB151B" w:rsidP="0081720F">
      <w:pPr>
        <w:spacing w:after="0"/>
        <w:rPr>
          <w:sz w:val="24"/>
          <w:szCs w:val="24"/>
        </w:rPr>
      </w:pPr>
    </w:p>
    <w:p w:rsidR="00EB151B" w:rsidRDefault="00EB151B" w:rsidP="0081720F">
      <w:pPr>
        <w:spacing w:after="0"/>
        <w:rPr>
          <w:sz w:val="24"/>
          <w:szCs w:val="24"/>
        </w:rPr>
      </w:pPr>
    </w:p>
    <w:p w:rsidR="0084550D" w:rsidRDefault="0084550D" w:rsidP="00EB151B">
      <w:pPr>
        <w:spacing w:after="0"/>
        <w:jc w:val="center"/>
        <w:rPr>
          <w:sz w:val="24"/>
          <w:szCs w:val="24"/>
        </w:rPr>
      </w:pPr>
    </w:p>
    <w:p w:rsidR="0084550D" w:rsidRDefault="0084550D" w:rsidP="00EB151B">
      <w:pPr>
        <w:spacing w:after="0"/>
        <w:jc w:val="center"/>
        <w:rPr>
          <w:sz w:val="24"/>
          <w:szCs w:val="24"/>
        </w:rPr>
      </w:pPr>
    </w:p>
    <w:p w:rsidR="0084550D" w:rsidRPr="0084550D" w:rsidRDefault="0084550D" w:rsidP="00EB15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EB15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151B" w:rsidRPr="0084550D" w:rsidRDefault="00EB151B" w:rsidP="00EB151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UZASADNIENIE</w:t>
      </w:r>
    </w:p>
    <w:p w:rsidR="00297757" w:rsidRPr="0084550D" w:rsidRDefault="00297757" w:rsidP="00E9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EB2" w:rsidRPr="0084550D" w:rsidRDefault="00E93EB2" w:rsidP="00E9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>do projektu uchwały w sprawie ustalenia planu sieci publicznych szkół podstawowych prowadzonych przez Gminę Dąbrówka oraz określenia granic ich obwodów, od i września 2019 r.</w:t>
      </w:r>
    </w:p>
    <w:p w:rsidR="00EB151B" w:rsidRPr="0084550D" w:rsidRDefault="00EB151B" w:rsidP="00EB15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3EB2" w:rsidRPr="0084550D" w:rsidRDefault="00EB151B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ab/>
        <w:t xml:space="preserve">Zgodnie z art. 39 ust. 5 ustawy z dnia 14 grudnia 2016 r. – Prawo oświatowe Rada gminy ustala plan sieci publicznych szkół podstawowych prowadzonych przez gminę, </w:t>
      </w:r>
      <w:r w:rsidR="00E93EB2" w:rsidRPr="0084550D">
        <w:rPr>
          <w:rFonts w:ascii="Times New Roman" w:hAnsi="Times New Roman" w:cs="Times New Roman"/>
          <w:sz w:val="24"/>
          <w:szCs w:val="24"/>
        </w:rPr>
        <w:t>a także określa granice ich obwodu.</w:t>
      </w:r>
      <w:r w:rsidR="00432F42" w:rsidRPr="0084550D">
        <w:rPr>
          <w:rFonts w:ascii="Times New Roman" w:hAnsi="Times New Roman" w:cs="Times New Roman"/>
          <w:sz w:val="24"/>
          <w:szCs w:val="24"/>
        </w:rPr>
        <w:t xml:space="preserve"> Obecnie obowiązujący plan sieci szkół wraz z granicami obwodów został przyjęty uchwałą nr XXVI /202/2017 Rady Gminy Dąbrówka z dnia 31 marca 2017 r. i zgodnie z obowiązującymi przepisami został ustalony na okres od 1 września 2017 roku do 31 sierpnia 2019 roku.</w:t>
      </w:r>
    </w:p>
    <w:p w:rsidR="00432F42" w:rsidRPr="0084550D" w:rsidRDefault="00432F42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ab/>
        <w:t xml:space="preserve">Przedstawiony projekt uchwały jest </w:t>
      </w:r>
      <w:proofErr w:type="spellStart"/>
      <w:r w:rsidRPr="0084550D">
        <w:rPr>
          <w:rFonts w:ascii="Times New Roman" w:hAnsi="Times New Roman" w:cs="Times New Roman"/>
          <w:sz w:val="24"/>
          <w:szCs w:val="24"/>
        </w:rPr>
        <w:t>toższamy</w:t>
      </w:r>
      <w:proofErr w:type="spellEnd"/>
      <w:r w:rsidRPr="0084550D">
        <w:rPr>
          <w:rFonts w:ascii="Times New Roman" w:hAnsi="Times New Roman" w:cs="Times New Roman"/>
          <w:sz w:val="24"/>
          <w:szCs w:val="24"/>
        </w:rPr>
        <w:t xml:space="preserve"> z załącznikiem nr 3 do uchwały nr</w:t>
      </w:r>
      <w:r w:rsidR="00F107AF" w:rsidRPr="0084550D">
        <w:rPr>
          <w:rFonts w:ascii="Times New Roman" w:hAnsi="Times New Roman" w:cs="Times New Roman"/>
          <w:sz w:val="24"/>
          <w:szCs w:val="24"/>
        </w:rPr>
        <w:t xml:space="preserve"> XXV/190/2017Rady Gminy Dąbr</w:t>
      </w:r>
      <w:r w:rsidR="00003201" w:rsidRPr="0084550D">
        <w:rPr>
          <w:rFonts w:ascii="Times New Roman" w:hAnsi="Times New Roman" w:cs="Times New Roman"/>
          <w:sz w:val="24"/>
          <w:szCs w:val="24"/>
        </w:rPr>
        <w:t>ówka z dnia 17 lutego 2017 r. w</w:t>
      </w:r>
      <w:r w:rsidR="00F107AF" w:rsidRPr="0084550D">
        <w:rPr>
          <w:rFonts w:ascii="Times New Roman" w:hAnsi="Times New Roman" w:cs="Times New Roman"/>
          <w:sz w:val="24"/>
          <w:szCs w:val="24"/>
        </w:rPr>
        <w:t xml:space="preserve"> sprawie projektu dostosowania sieci szkół podstawowych i gimnazjów do nowego ustroju szkolnego.</w:t>
      </w:r>
      <w:r w:rsidRPr="0084550D">
        <w:rPr>
          <w:rFonts w:ascii="Times New Roman" w:hAnsi="Times New Roman" w:cs="Times New Roman"/>
          <w:sz w:val="24"/>
          <w:szCs w:val="24"/>
        </w:rPr>
        <w:t xml:space="preserve"> </w:t>
      </w:r>
      <w:r w:rsidR="00F107AF" w:rsidRPr="0084550D">
        <w:rPr>
          <w:rFonts w:ascii="Times New Roman" w:hAnsi="Times New Roman" w:cs="Times New Roman"/>
          <w:sz w:val="24"/>
          <w:szCs w:val="24"/>
        </w:rPr>
        <w:t>Załącznik ten określał projekt planu sieci publicznych ośmioletnich szkół podstawowych prowadzonych przez Gminę Dąbrówka, a także granice obwodów publicznych ośmioletnich szkół podstawowych prowadzonych przez Gminę Dąbrówka, od 1 września 2019 r.</w:t>
      </w:r>
    </w:p>
    <w:p w:rsidR="00003201" w:rsidRPr="0084550D" w:rsidRDefault="00003201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ab/>
        <w:t>Należy stwierdzić, że podjęcie uchwały w 2017 r. ustalającej plan sieci i granice obwodów publicznych szkół podstawowych na obszarze Gminy Dąbrówka był właściwy           i spełniał określone zadania.</w:t>
      </w:r>
    </w:p>
    <w:p w:rsidR="004A43F8" w:rsidRPr="0084550D" w:rsidRDefault="004A43F8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550D">
        <w:rPr>
          <w:rFonts w:ascii="Times New Roman" w:hAnsi="Times New Roman" w:cs="Times New Roman"/>
          <w:sz w:val="24"/>
          <w:szCs w:val="24"/>
        </w:rPr>
        <w:tab/>
        <w:t xml:space="preserve">Ustalenie planu sieci szkół, następuje po uzyskaniu pozytywnej opinii kuratora oświaty (art. 39 ust. 8 </w:t>
      </w:r>
      <w:proofErr w:type="spellStart"/>
      <w:r w:rsidRPr="0084550D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Pr="0084550D">
        <w:rPr>
          <w:rFonts w:ascii="Times New Roman" w:hAnsi="Times New Roman" w:cs="Times New Roman"/>
          <w:sz w:val="24"/>
          <w:szCs w:val="24"/>
        </w:rPr>
        <w:t xml:space="preserve"> ustawy).</w:t>
      </w:r>
    </w:p>
    <w:p w:rsidR="00003201" w:rsidRPr="0084550D" w:rsidRDefault="00003201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3201" w:rsidRPr="0084550D" w:rsidRDefault="00003201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07AF" w:rsidRPr="0084550D" w:rsidRDefault="00F107AF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3EB2" w:rsidRDefault="00E93EB2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Przygotowała: Mirosława Taperek </w:t>
      </w:r>
    </w:p>
    <w:p w:rsidR="0084550D" w:rsidRPr="0084550D" w:rsidRDefault="0084550D" w:rsidP="00F107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4550D" w:rsidRPr="0084550D" w:rsidSect="001A2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D7797"/>
    <w:multiLevelType w:val="hybridMultilevel"/>
    <w:tmpl w:val="3208C26E"/>
    <w:lvl w:ilvl="0" w:tplc="4D4492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C1B7CE6"/>
    <w:multiLevelType w:val="hybridMultilevel"/>
    <w:tmpl w:val="7AA45E40"/>
    <w:lvl w:ilvl="0" w:tplc="41DCF2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07EF"/>
    <w:rsid w:val="00003201"/>
    <w:rsid w:val="00063B0D"/>
    <w:rsid w:val="000C5DAF"/>
    <w:rsid w:val="000D68EB"/>
    <w:rsid w:val="00134A9E"/>
    <w:rsid w:val="0015719B"/>
    <w:rsid w:val="001A23C1"/>
    <w:rsid w:val="001D66A1"/>
    <w:rsid w:val="00210D63"/>
    <w:rsid w:val="0023704E"/>
    <w:rsid w:val="00286668"/>
    <w:rsid w:val="00297757"/>
    <w:rsid w:val="00330C2D"/>
    <w:rsid w:val="003F2FEE"/>
    <w:rsid w:val="00432F42"/>
    <w:rsid w:val="00447C83"/>
    <w:rsid w:val="00455B45"/>
    <w:rsid w:val="004A43F8"/>
    <w:rsid w:val="004B1058"/>
    <w:rsid w:val="004D4B9D"/>
    <w:rsid w:val="0055658D"/>
    <w:rsid w:val="005E5048"/>
    <w:rsid w:val="00677DD8"/>
    <w:rsid w:val="006E07D1"/>
    <w:rsid w:val="006E682F"/>
    <w:rsid w:val="006F478E"/>
    <w:rsid w:val="00724407"/>
    <w:rsid w:val="00780D57"/>
    <w:rsid w:val="007C480D"/>
    <w:rsid w:val="007E65DC"/>
    <w:rsid w:val="0081720F"/>
    <w:rsid w:val="008345BE"/>
    <w:rsid w:val="0084550D"/>
    <w:rsid w:val="008470F7"/>
    <w:rsid w:val="00902E09"/>
    <w:rsid w:val="00936252"/>
    <w:rsid w:val="00977892"/>
    <w:rsid w:val="0099700F"/>
    <w:rsid w:val="009C2757"/>
    <w:rsid w:val="00A074A6"/>
    <w:rsid w:val="00A4231B"/>
    <w:rsid w:val="00AA21A2"/>
    <w:rsid w:val="00AB44A7"/>
    <w:rsid w:val="00AF332B"/>
    <w:rsid w:val="00B24A98"/>
    <w:rsid w:val="00BF64DF"/>
    <w:rsid w:val="00C76F02"/>
    <w:rsid w:val="00C85856"/>
    <w:rsid w:val="00CE3B4E"/>
    <w:rsid w:val="00DC1F27"/>
    <w:rsid w:val="00E42824"/>
    <w:rsid w:val="00E93EB2"/>
    <w:rsid w:val="00EB151B"/>
    <w:rsid w:val="00ED582A"/>
    <w:rsid w:val="00F06451"/>
    <w:rsid w:val="00F107AF"/>
    <w:rsid w:val="00F353F7"/>
    <w:rsid w:val="00FC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3C1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2E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02E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970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2E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02E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9970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7473-118B-4518-885E-E1022D7F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Taperek</dc:creator>
  <cp:lastModifiedBy>iroguska</cp:lastModifiedBy>
  <cp:revision>5</cp:revision>
  <cp:lastPrinted>2019-03-08T10:58:00Z</cp:lastPrinted>
  <dcterms:created xsi:type="dcterms:W3CDTF">2019-02-22T09:27:00Z</dcterms:created>
  <dcterms:modified xsi:type="dcterms:W3CDTF">2019-03-08T10:58:00Z</dcterms:modified>
</cp:coreProperties>
</file>